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BF5" w:rsidRPr="00851E90" w:rsidRDefault="009C3BF5" w:rsidP="009C3BF5">
      <w:pPr>
        <w:ind w:right="6093"/>
        <w:jc w:val="center"/>
      </w:pPr>
    </w:p>
    <w:p w:rsidR="009C3BF5" w:rsidRPr="00037F2A" w:rsidRDefault="009C3BF5" w:rsidP="009C3BF5">
      <w:pPr>
        <w:pBdr>
          <w:top w:val="single" w:sz="4" w:space="1" w:color="auto"/>
        </w:pBdr>
        <w:spacing w:after="240"/>
        <w:ind w:right="6093"/>
        <w:jc w:val="center"/>
        <w:rPr>
          <w:sz w:val="20"/>
          <w:szCs w:val="20"/>
        </w:rPr>
      </w:pPr>
      <w:r w:rsidRPr="00037F2A">
        <w:rPr>
          <w:sz w:val="20"/>
          <w:szCs w:val="20"/>
        </w:rPr>
        <w:t>(наименование организации)</w:t>
      </w:r>
    </w:p>
    <w:p w:rsidR="009C3BF5" w:rsidRDefault="009C3BF5" w:rsidP="009C3BF5">
      <w:pPr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25"/>
        <w:gridCol w:w="1559"/>
        <w:gridCol w:w="1985"/>
        <w:gridCol w:w="567"/>
        <w:gridCol w:w="992"/>
        <w:gridCol w:w="284"/>
        <w:gridCol w:w="567"/>
        <w:gridCol w:w="1701"/>
      </w:tblGrid>
      <w:tr w:rsidR="009C3BF5" w:rsidRPr="00851E90" w:rsidTr="009C3BF5">
        <w:tc>
          <w:tcPr>
            <w:tcW w:w="3572" w:type="dxa"/>
            <w:gridSpan w:val="3"/>
            <w:tcBorders>
              <w:top w:val="nil"/>
              <w:left w:val="nil"/>
              <w:right w:val="nil"/>
            </w:tcBorders>
          </w:tcPr>
          <w:p w:rsidR="009C3BF5" w:rsidRPr="00851E90" w:rsidRDefault="009C3BF5" w:rsidP="00B4643D">
            <w:pPr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НОМЕНКЛАТУРА ДЕЛ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851E90" w:rsidRDefault="009C3BF5" w:rsidP="00B4643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3BF5" w:rsidRPr="00851E90" w:rsidRDefault="009C3BF5" w:rsidP="00B4643D">
            <w:r w:rsidRPr="00851E90">
              <w:t>УТВЕРЖДАЮ</w:t>
            </w:r>
          </w:p>
        </w:tc>
      </w:tr>
      <w:tr w:rsidR="009C3BF5" w:rsidRPr="00851E90" w:rsidTr="009C3BF5">
        <w:trPr>
          <w:cantSplit/>
        </w:trPr>
        <w:tc>
          <w:tcPr>
            <w:tcW w:w="1588" w:type="dxa"/>
            <w:tcBorders>
              <w:top w:val="nil"/>
              <w:left w:val="nil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>
            <w:r w:rsidRPr="00851E90">
              <w:t>Руководитель организации</w:t>
            </w:r>
          </w:p>
        </w:tc>
      </w:tr>
      <w:tr w:rsidR="009C3BF5" w:rsidRPr="00851E90" w:rsidTr="009C3BF5">
        <w:trPr>
          <w:cantSplit/>
        </w:trPr>
        <w:tc>
          <w:tcPr>
            <w:tcW w:w="3572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9C3BF5" w:rsidRPr="00851E90" w:rsidRDefault="009C3BF5" w:rsidP="00B4643D">
            <w:pPr>
              <w:spacing w:before="240"/>
            </w:pPr>
            <w:r>
              <w:t>На _____ год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spacing w:before="18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</w:tr>
      <w:tr w:rsidR="009C3BF5" w:rsidRPr="00851E90" w:rsidTr="00B4643D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  <w:tr w:rsidR="009C3BF5" w:rsidRPr="00851E90" w:rsidTr="00B4643D">
        <w:trPr>
          <w:cantSplit/>
        </w:trPr>
        <w:tc>
          <w:tcPr>
            <w:tcW w:w="357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>
            <w:pPr>
              <w:spacing w:before="240"/>
            </w:pPr>
            <w:r w:rsidRPr="00851E90">
              <w:t>Дата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</w:tr>
    </w:tbl>
    <w:p w:rsidR="009C3BF5" w:rsidRDefault="009C3BF5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95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3590"/>
        <w:gridCol w:w="1550"/>
        <w:gridCol w:w="1690"/>
        <w:gridCol w:w="1757"/>
      </w:tblGrid>
      <w:tr w:rsidR="008262C2" w:rsidRPr="008262C2" w:rsidTr="009C3BF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Индекс дела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Заголовок дела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Количество дел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Срок хранения и N статьи по перечню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8262C2" w:rsidRPr="008262C2" w:rsidTr="009C3BF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5</w:t>
            </w:r>
          </w:p>
        </w:tc>
      </w:tr>
      <w:tr w:rsidR="008262C2" w:rsidRPr="008262C2" w:rsidTr="009C3BF5">
        <w:tc>
          <w:tcPr>
            <w:tcW w:w="9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Название раздела</w:t>
            </w:r>
          </w:p>
        </w:tc>
      </w:tr>
      <w:tr w:rsidR="008262C2" w:rsidRPr="008262C2" w:rsidTr="009C3BF5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9C3BF5" w:rsidRPr="00851E90" w:rsidTr="00B4643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</w:tr>
      <w:tr w:rsidR="009C3BF5" w:rsidRPr="00037F2A" w:rsidTr="00B464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292C34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 xml:space="preserve">(наименование должности </w:t>
            </w:r>
            <w:r w:rsidR="00292C34">
              <w:rPr>
                <w:sz w:val="20"/>
                <w:szCs w:val="20"/>
              </w:rPr>
              <w:t>лица, составившего номенклатуру дел</w:t>
            </w:r>
            <w:r w:rsidRPr="00037F2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9C3BF5" w:rsidRPr="008262C2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262C2" w:rsidRP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Виза руководителя архива</w:t>
      </w:r>
    </w:p>
    <w:p w:rsidR="008262C2" w:rsidRP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(лица, ответственного за архив)</w:t>
      </w:r>
    </w:p>
    <w:p w:rsid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1418"/>
        <w:gridCol w:w="426"/>
        <w:gridCol w:w="851"/>
        <w:gridCol w:w="2209"/>
        <w:gridCol w:w="369"/>
        <w:gridCol w:w="1418"/>
        <w:gridCol w:w="397"/>
        <w:gridCol w:w="851"/>
        <w:gridCol w:w="1389"/>
      </w:tblGrid>
      <w:tr w:rsidR="00292C34" w:rsidRPr="00037F2A" w:rsidTr="00B4643D">
        <w:trPr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СОГЛАСОВАНО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СОГЛАСОВАНО</w:t>
            </w:r>
            <w:r w:rsidR="004026D9">
              <w:rPr>
                <w:rStyle w:val="af1"/>
              </w:rPr>
              <w:footnoteReference w:id="1"/>
            </w:r>
          </w:p>
        </w:tc>
      </w:tr>
      <w:tr w:rsidR="00292C34" w:rsidRPr="00037F2A" w:rsidTr="00B4643D">
        <w:trPr>
          <w:cantSplit/>
        </w:trPr>
        <w:tc>
          <w:tcPr>
            <w:tcW w:w="52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Протокол ЦЭК (ЭК) организации</w:t>
            </w:r>
          </w:p>
        </w:tc>
        <w:tc>
          <w:tcPr>
            <w:tcW w:w="44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Протокол ЭПК архивного учреждения</w:t>
            </w:r>
          </w:p>
        </w:tc>
      </w:tr>
      <w:tr w:rsidR="00292C34" w:rsidRPr="00037F2A" w:rsidTr="00B4643D">
        <w:trPr>
          <w:cantSplit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r w:rsidRPr="00037F2A">
              <w:t>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  <w:r w:rsidRPr="00037F2A"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2C34" w:rsidRPr="00037F2A" w:rsidRDefault="00292C34" w:rsidP="00B4643D">
            <w:pPr>
              <w:jc w:val="center"/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2C34" w:rsidRPr="00037F2A" w:rsidRDefault="00292C34" w:rsidP="00B4643D"/>
        </w:tc>
      </w:tr>
    </w:tbl>
    <w:p w:rsidR="008262C2" w:rsidRP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262C2" w:rsidRP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C3BF5" w:rsidRDefault="009C3BF5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92C34" w:rsidRDefault="00292C34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92C34" w:rsidRDefault="00292C34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92C34" w:rsidRDefault="00292C34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678D8" w:rsidRDefault="009678D8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678D8" w:rsidRDefault="009678D8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678D8" w:rsidRDefault="009678D8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292C34" w:rsidRPr="008262C2" w:rsidRDefault="00292C34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8262C2" w:rsidRPr="008262C2" w:rsidRDefault="008262C2" w:rsidP="009C3BF5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Итоговая запись о категориях и количестве дел,</w:t>
      </w:r>
    </w:p>
    <w:p w:rsidR="008262C2" w:rsidRPr="008262C2" w:rsidRDefault="008262C2" w:rsidP="009C3BF5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заведенных в ____ году в организации</w:t>
      </w:r>
    </w:p>
    <w:p w:rsidR="008262C2" w:rsidRP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06"/>
        <w:gridCol w:w="1982"/>
        <w:gridCol w:w="1973"/>
        <w:gridCol w:w="1973"/>
      </w:tblGrid>
      <w:tr w:rsidR="008262C2" w:rsidRPr="008262C2"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По срокам хранения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В том числе:</w:t>
            </w:r>
          </w:p>
        </w:tc>
      </w:tr>
      <w:tr w:rsidR="008262C2" w:rsidRPr="008262C2">
        <w:tc>
          <w:tcPr>
            <w:tcW w:w="3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переходящих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с отметкой "ЭПК"</w:t>
            </w: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4</w:t>
            </w: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Постоянного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Временного (свыше 10 лет)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Временного (до 10 лет включительно)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8262C2" w:rsidRPr="008262C2"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262C2"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2C2" w:rsidRPr="008262C2" w:rsidRDefault="008262C2" w:rsidP="008262C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8262C2" w:rsidRPr="008262C2" w:rsidRDefault="008262C2" w:rsidP="008262C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9C3BF5" w:rsidRPr="00851E90" w:rsidTr="00292C34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</w:tr>
      <w:tr w:rsidR="009C3BF5" w:rsidRPr="00037F2A" w:rsidTr="00292C3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292C34" w:rsidRPr="00037F2A" w:rsidRDefault="00292C34" w:rsidP="00292C34">
      <w:pPr>
        <w:spacing w:before="240"/>
        <w:ind w:right="6521"/>
      </w:pPr>
      <w:r w:rsidRPr="00037F2A">
        <w:t xml:space="preserve">Дата  </w:t>
      </w:r>
      <w:r>
        <w:t>__________________</w:t>
      </w:r>
    </w:p>
    <w:p w:rsid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292C34" w:rsidRPr="008262C2" w:rsidRDefault="00292C34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8262C2" w:rsidRPr="00292C34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8262C2">
        <w:rPr>
          <w:rFonts w:eastAsiaTheme="minorHAnsi"/>
          <w:lang w:eastAsia="en-US"/>
        </w:rPr>
        <w:t>Итоговые сведения переданы в архив.</w:t>
      </w:r>
    </w:p>
    <w:p w:rsidR="009C3BF5" w:rsidRPr="008262C2" w:rsidRDefault="009C3BF5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1985"/>
        <w:gridCol w:w="567"/>
        <w:gridCol w:w="3175"/>
      </w:tblGrid>
      <w:tr w:rsidR="009C3BF5" w:rsidRPr="00851E90" w:rsidTr="00B4643D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F5" w:rsidRPr="00851E90" w:rsidRDefault="009C3BF5" w:rsidP="00B4643D"/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F5" w:rsidRPr="00851E90" w:rsidRDefault="009C3BF5" w:rsidP="00B4643D">
            <w:pPr>
              <w:jc w:val="center"/>
            </w:pPr>
          </w:p>
        </w:tc>
      </w:tr>
      <w:tr w:rsidR="009C3BF5" w:rsidRPr="00037F2A" w:rsidTr="00B4643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(наименование должности работника</w:t>
            </w:r>
            <w:r>
              <w:rPr>
                <w:sz w:val="20"/>
                <w:szCs w:val="20"/>
              </w:rPr>
              <w:t>, передавшего сведения</w:t>
            </w:r>
            <w:r w:rsidRPr="00037F2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9C3BF5" w:rsidRPr="00037F2A" w:rsidRDefault="009C3BF5" w:rsidP="00B4643D">
            <w:pPr>
              <w:jc w:val="center"/>
              <w:rPr>
                <w:sz w:val="20"/>
                <w:szCs w:val="20"/>
              </w:rPr>
            </w:pPr>
            <w:r w:rsidRPr="00037F2A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8262C2" w:rsidRDefault="008262C2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292C34" w:rsidRPr="008262C2" w:rsidRDefault="00292C34" w:rsidP="008262C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Дата ________________</w:t>
      </w:r>
    </w:p>
    <w:p w:rsidR="008262C2" w:rsidRDefault="008262C2" w:rsidP="009678D8">
      <w:pPr>
        <w:rPr>
          <w:sz w:val="26"/>
          <w:szCs w:val="26"/>
        </w:rPr>
      </w:pPr>
      <w:bookmarkStart w:id="0" w:name="_GoBack"/>
      <w:bookmarkEnd w:id="0"/>
    </w:p>
    <w:sectPr w:rsidR="008262C2" w:rsidSect="0012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E4" w:rsidRDefault="007842E4" w:rsidP="00330D16">
      <w:r>
        <w:separator/>
      </w:r>
    </w:p>
  </w:endnote>
  <w:endnote w:type="continuationSeparator" w:id="0">
    <w:p w:rsidR="007842E4" w:rsidRDefault="007842E4" w:rsidP="00330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E4" w:rsidRDefault="007842E4" w:rsidP="00330D16">
      <w:r>
        <w:separator/>
      </w:r>
    </w:p>
  </w:footnote>
  <w:footnote w:type="continuationSeparator" w:id="0">
    <w:p w:rsidR="007842E4" w:rsidRDefault="007842E4" w:rsidP="00330D16">
      <w:r>
        <w:continuationSeparator/>
      </w:r>
    </w:p>
  </w:footnote>
  <w:footnote w:id="1">
    <w:p w:rsidR="004026D9" w:rsidRDefault="004026D9">
      <w:pPr>
        <w:pStyle w:val="af"/>
      </w:pPr>
      <w:r>
        <w:rPr>
          <w:rStyle w:val="af1"/>
        </w:rPr>
        <w:footnoteRef/>
      </w:r>
      <w:r>
        <w:t xml:space="preserve"> Для организаций-источников </w:t>
      </w:r>
      <w:proofErr w:type="spellStart"/>
      <w:r>
        <w:t>комлпектования</w:t>
      </w:r>
      <w:proofErr w:type="spellEnd"/>
      <w:r>
        <w:t xml:space="preserve"> государственных и муниципальных архивов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A9ED09A"/>
    <w:name w:val="WW8Num2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4C5EE9"/>
    <w:multiLevelType w:val="hybridMultilevel"/>
    <w:tmpl w:val="62E451AA"/>
    <w:lvl w:ilvl="0" w:tplc="5D4E11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EB44EE"/>
    <w:multiLevelType w:val="hybridMultilevel"/>
    <w:tmpl w:val="636CA5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D60E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C0426"/>
    <w:multiLevelType w:val="hybridMultilevel"/>
    <w:tmpl w:val="CE2289FA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D14286"/>
    <w:multiLevelType w:val="hybridMultilevel"/>
    <w:tmpl w:val="BD5E31E2"/>
    <w:lvl w:ilvl="0" w:tplc="E8CEC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3603E"/>
    <w:multiLevelType w:val="hybridMultilevel"/>
    <w:tmpl w:val="7A488E3E"/>
    <w:lvl w:ilvl="0" w:tplc="E8CEC7B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01E"/>
    <w:rsid w:val="0002530E"/>
    <w:rsid w:val="00027F21"/>
    <w:rsid w:val="00031F6C"/>
    <w:rsid w:val="000332BA"/>
    <w:rsid w:val="0003691C"/>
    <w:rsid w:val="00037F2A"/>
    <w:rsid w:val="000428C0"/>
    <w:rsid w:val="000D4400"/>
    <w:rsid w:val="000E1A2E"/>
    <w:rsid w:val="000F0563"/>
    <w:rsid w:val="001211E5"/>
    <w:rsid w:val="00122B35"/>
    <w:rsid w:val="0016167C"/>
    <w:rsid w:val="001929A2"/>
    <w:rsid w:val="001B7403"/>
    <w:rsid w:val="002045C7"/>
    <w:rsid w:val="00291D0D"/>
    <w:rsid w:val="00292C34"/>
    <w:rsid w:val="002B53E2"/>
    <w:rsid w:val="00330D16"/>
    <w:rsid w:val="003322E8"/>
    <w:rsid w:val="00333598"/>
    <w:rsid w:val="00380037"/>
    <w:rsid w:val="003D5EA4"/>
    <w:rsid w:val="004026D9"/>
    <w:rsid w:val="0040328A"/>
    <w:rsid w:val="0045081E"/>
    <w:rsid w:val="004A2E40"/>
    <w:rsid w:val="004C2F50"/>
    <w:rsid w:val="00500B40"/>
    <w:rsid w:val="00597D1D"/>
    <w:rsid w:val="005F4DD2"/>
    <w:rsid w:val="006122C2"/>
    <w:rsid w:val="00623760"/>
    <w:rsid w:val="006872DB"/>
    <w:rsid w:val="006A4F06"/>
    <w:rsid w:val="006A79E9"/>
    <w:rsid w:val="006C3058"/>
    <w:rsid w:val="006F6E31"/>
    <w:rsid w:val="00707D94"/>
    <w:rsid w:val="00733F83"/>
    <w:rsid w:val="00740BAA"/>
    <w:rsid w:val="00745803"/>
    <w:rsid w:val="00745D39"/>
    <w:rsid w:val="0075131B"/>
    <w:rsid w:val="007661C3"/>
    <w:rsid w:val="007842E4"/>
    <w:rsid w:val="0078503A"/>
    <w:rsid w:val="007A3C7B"/>
    <w:rsid w:val="007A4E3A"/>
    <w:rsid w:val="007D00D9"/>
    <w:rsid w:val="007D3509"/>
    <w:rsid w:val="007E644B"/>
    <w:rsid w:val="0081001E"/>
    <w:rsid w:val="008120FA"/>
    <w:rsid w:val="008262C2"/>
    <w:rsid w:val="00851E90"/>
    <w:rsid w:val="00856317"/>
    <w:rsid w:val="008847AE"/>
    <w:rsid w:val="00892B2F"/>
    <w:rsid w:val="008A412B"/>
    <w:rsid w:val="008B41F2"/>
    <w:rsid w:val="008D540D"/>
    <w:rsid w:val="008E5E08"/>
    <w:rsid w:val="00945282"/>
    <w:rsid w:val="009678D8"/>
    <w:rsid w:val="00992CA2"/>
    <w:rsid w:val="00996412"/>
    <w:rsid w:val="009B055D"/>
    <w:rsid w:val="009C3BF5"/>
    <w:rsid w:val="009D7EA4"/>
    <w:rsid w:val="00A36F59"/>
    <w:rsid w:val="00AA03BD"/>
    <w:rsid w:val="00AE62FC"/>
    <w:rsid w:val="00AF4483"/>
    <w:rsid w:val="00B4643D"/>
    <w:rsid w:val="00B64F62"/>
    <w:rsid w:val="00B6543C"/>
    <w:rsid w:val="00B71B3C"/>
    <w:rsid w:val="00B860C2"/>
    <w:rsid w:val="00BB528B"/>
    <w:rsid w:val="00C13661"/>
    <w:rsid w:val="00C3068F"/>
    <w:rsid w:val="00C86FFB"/>
    <w:rsid w:val="00CB318D"/>
    <w:rsid w:val="00CC6D46"/>
    <w:rsid w:val="00CE38EA"/>
    <w:rsid w:val="00D03F5C"/>
    <w:rsid w:val="00D12E62"/>
    <w:rsid w:val="00D25641"/>
    <w:rsid w:val="00D261C2"/>
    <w:rsid w:val="00D6718C"/>
    <w:rsid w:val="00DA4FC3"/>
    <w:rsid w:val="00E10713"/>
    <w:rsid w:val="00E3249C"/>
    <w:rsid w:val="00E37A96"/>
    <w:rsid w:val="00E46946"/>
    <w:rsid w:val="00E742B1"/>
    <w:rsid w:val="00E75199"/>
    <w:rsid w:val="00E759A7"/>
    <w:rsid w:val="00EA6380"/>
    <w:rsid w:val="00EB5062"/>
    <w:rsid w:val="00EE00F0"/>
    <w:rsid w:val="00F162BA"/>
    <w:rsid w:val="00F24984"/>
    <w:rsid w:val="00F2575D"/>
    <w:rsid w:val="00F26474"/>
    <w:rsid w:val="00F3665D"/>
    <w:rsid w:val="00F4044A"/>
    <w:rsid w:val="00F47648"/>
    <w:rsid w:val="00F569AC"/>
    <w:rsid w:val="00F61AE9"/>
    <w:rsid w:val="00FC4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23A4A-8F76-4D77-BAB1-6D47C6F5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44B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E644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E644B"/>
    <w:rPr>
      <w:rFonts w:eastAsia="Times New Roman" w:cs="Times New Roman"/>
      <w:szCs w:val="24"/>
      <w:lang w:eastAsia="ru-RU"/>
    </w:rPr>
  </w:style>
  <w:style w:type="paragraph" w:styleId="a5">
    <w:name w:val="Body Text First Indent"/>
    <w:basedOn w:val="a3"/>
    <w:link w:val="a6"/>
    <w:semiHidden/>
    <w:unhideWhenUsed/>
    <w:rsid w:val="007E644B"/>
    <w:pPr>
      <w:ind w:firstLine="210"/>
    </w:pPr>
  </w:style>
  <w:style w:type="character" w:customStyle="1" w:styleId="a6">
    <w:name w:val="Красная строка Знак"/>
    <w:basedOn w:val="a4"/>
    <w:link w:val="a5"/>
    <w:semiHidden/>
    <w:rsid w:val="007E644B"/>
    <w:rPr>
      <w:rFonts w:eastAsia="Times New Roman" w:cs="Times New Roman"/>
      <w:szCs w:val="24"/>
      <w:lang w:eastAsia="ru-RU"/>
    </w:rPr>
  </w:style>
  <w:style w:type="character" w:styleId="a7">
    <w:name w:val="Hyperlink"/>
    <w:basedOn w:val="a0"/>
    <w:unhideWhenUsed/>
    <w:rsid w:val="007E644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C483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30D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30D16"/>
    <w:rPr>
      <w:rFonts w:eastAsia="Times New Roman" w:cs="Times New Roman"/>
      <w:szCs w:val="24"/>
      <w:lang w:eastAsia="ru-RU"/>
    </w:rPr>
  </w:style>
  <w:style w:type="paragraph" w:customStyle="1" w:styleId="ad">
    <w:name w:val="Текст приложения"/>
    <w:basedOn w:val="a"/>
    <w:rsid w:val="00330D16"/>
    <w:pPr>
      <w:widowControl w:val="0"/>
      <w:suppressAutoHyphens/>
      <w:jc w:val="both"/>
    </w:pPr>
    <w:rPr>
      <w:rFonts w:ascii="Arial" w:eastAsia="Lucida Sans Unicode" w:hAnsi="Arial" w:cs="Mangal"/>
      <w:kern w:val="1"/>
      <w:sz w:val="16"/>
      <w:lang w:eastAsia="hi-IN" w:bidi="hi-IN"/>
    </w:rPr>
  </w:style>
  <w:style w:type="paragraph" w:customStyle="1" w:styleId="ae">
    <w:name w:val="ВерхнНумерацСтраниц"/>
    <w:basedOn w:val="a"/>
    <w:rsid w:val="00330D16"/>
    <w:pPr>
      <w:widowControl w:val="0"/>
      <w:suppressAutoHyphens/>
      <w:jc w:val="center"/>
    </w:pPr>
    <w:rPr>
      <w:rFonts w:eastAsia="Lucida Sans Unicode" w:cs="Mangal"/>
      <w:b/>
      <w:kern w:val="1"/>
      <w:sz w:val="19"/>
      <w:lang w:eastAsia="hi-IN" w:bidi="hi-IN"/>
    </w:rPr>
  </w:style>
  <w:style w:type="paragraph" w:customStyle="1" w:styleId="1">
    <w:name w:val="Маркированный список1"/>
    <w:basedOn w:val="a"/>
    <w:rsid w:val="00707D94"/>
    <w:pPr>
      <w:widowControl w:val="0"/>
      <w:suppressAutoHyphens/>
    </w:pPr>
    <w:rPr>
      <w:rFonts w:eastAsia="Lucida Sans Unicode" w:cs="Mangal"/>
      <w:kern w:val="1"/>
      <w:lang w:eastAsia="hi-IN" w:bidi="hi-IN"/>
    </w:rPr>
  </w:style>
  <w:style w:type="paragraph" w:styleId="af">
    <w:name w:val="footnote text"/>
    <w:basedOn w:val="a"/>
    <w:link w:val="af0"/>
    <w:uiPriority w:val="99"/>
    <w:rsid w:val="00037F2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037F2A"/>
    <w:rPr>
      <w:rFonts w:eastAsiaTheme="minorEastAsia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037F2A"/>
    <w:rPr>
      <w:vertAlign w:val="superscript"/>
    </w:rPr>
  </w:style>
  <w:style w:type="character" w:styleId="af2">
    <w:name w:val="page number"/>
    <w:basedOn w:val="a0"/>
    <w:rsid w:val="0082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EED0-5CA1-4BE8-B046-36209F4E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Котова</dc:creator>
  <cp:keywords/>
  <dc:description/>
  <cp:lastModifiedBy>Анна Котова</cp:lastModifiedBy>
  <cp:revision>11</cp:revision>
  <cp:lastPrinted>2018-05-30T10:22:00Z</cp:lastPrinted>
  <dcterms:created xsi:type="dcterms:W3CDTF">2018-05-18T07:39:00Z</dcterms:created>
  <dcterms:modified xsi:type="dcterms:W3CDTF">2018-06-09T04:17:00Z</dcterms:modified>
</cp:coreProperties>
</file>